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15245" w:type="dxa"/>
        <w:tblLayout w:type="fixed"/>
        <w:tblLook w:val="04A0"/>
      </w:tblPr>
      <w:tblGrid>
        <w:gridCol w:w="534"/>
        <w:gridCol w:w="6237"/>
        <w:gridCol w:w="425"/>
        <w:gridCol w:w="1036"/>
        <w:gridCol w:w="425"/>
        <w:gridCol w:w="1215"/>
        <w:gridCol w:w="425"/>
        <w:gridCol w:w="2397"/>
        <w:gridCol w:w="425"/>
        <w:gridCol w:w="1701"/>
        <w:gridCol w:w="425"/>
      </w:tblGrid>
      <w:tr w:rsidR="00FD0514" w:rsidRPr="002F468D" w:rsidTr="00DC0364">
        <w:trPr>
          <w:trHeight w:val="5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FD0514" w:rsidRPr="002F468D" w:rsidRDefault="00FD0514" w:rsidP="00995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F2A"/>
                <w:lang w:eastAsia="ru-RU"/>
              </w:rPr>
            </w:pPr>
          </w:p>
        </w:tc>
        <w:tc>
          <w:tcPr>
            <w:tcW w:w="147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514" w:rsidRPr="002F468D" w:rsidRDefault="00FD0514" w:rsidP="00995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81F2A"/>
                <w:lang w:eastAsia="ru-RU"/>
              </w:rPr>
            </w:pPr>
            <w:r w:rsidRPr="002F468D">
              <w:rPr>
                <w:rFonts w:ascii="Times New Roman" w:eastAsia="Times New Roman" w:hAnsi="Times New Roman" w:cs="Times New Roman"/>
                <w:b/>
                <w:color w:val="181F2A"/>
                <w:lang w:eastAsia="ru-RU"/>
              </w:rPr>
              <w:t>Реестр договоров об организации практической подготовки обучающихся ФГБОУ ВО "БГУ" (для Медицинского института)</w:t>
            </w:r>
          </w:p>
          <w:p w:rsidR="00FD0514" w:rsidRPr="002F468D" w:rsidRDefault="00FD0514" w:rsidP="00995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81F2A"/>
                <w:lang w:eastAsia="ru-RU"/>
              </w:rPr>
            </w:pPr>
          </w:p>
        </w:tc>
      </w:tr>
      <w:tr w:rsidR="00FD0514" w:rsidRPr="002F468D" w:rsidTr="00DC0364">
        <w:trPr>
          <w:gridAfter w:val="1"/>
          <w:wAfter w:w="425" w:type="dxa"/>
          <w:trHeight w:val="8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14" w:rsidRPr="002F468D" w:rsidRDefault="00FD0514" w:rsidP="0099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FD0514" w:rsidRPr="002F468D" w:rsidRDefault="00FD0514" w:rsidP="0099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F46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514" w:rsidRPr="002F468D" w:rsidRDefault="00FD0514" w:rsidP="0099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F46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Мед</w:t>
            </w:r>
            <w:proofErr w:type="gramStart"/>
            <w:r w:rsidRPr="002F46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  <w:proofErr w:type="gramEnd"/>
            <w:r w:rsidRPr="002F46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gramStart"/>
            <w:r w:rsidRPr="002F46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</w:t>
            </w:r>
            <w:proofErr w:type="gramEnd"/>
            <w:r w:rsidRPr="002F46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рганизация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514" w:rsidRPr="002F468D" w:rsidRDefault="00FD0514" w:rsidP="0099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6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договора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514" w:rsidRPr="002F468D" w:rsidRDefault="00FD0514" w:rsidP="0099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F46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Дата заключения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514" w:rsidRPr="002F468D" w:rsidRDefault="00FD0514" w:rsidP="0099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F46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Срок действия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514" w:rsidRPr="002F468D" w:rsidRDefault="00FD0514" w:rsidP="00995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F46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Дополнительное соглашение</w:t>
            </w:r>
          </w:p>
        </w:tc>
      </w:tr>
      <w:tr w:rsidR="00FD0514" w:rsidRPr="002F468D" w:rsidTr="00DC0364">
        <w:trPr>
          <w:gridAfter w:val="1"/>
          <w:wAfter w:w="425" w:type="dxa"/>
          <w:trHeight w:val="5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14" w:rsidRPr="009251FB" w:rsidRDefault="00FD0514" w:rsidP="009251F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>АО «Губернские аптеки», г. Красноярск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>ДБОУ 003-22/22-23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>18.02.2022 г.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>до полного исполнения Сторонами обязательств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514" w:rsidRPr="002F468D" w:rsidRDefault="00FD0514" w:rsidP="00995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FD0514" w:rsidRPr="002F468D" w:rsidTr="00DC0364">
        <w:trPr>
          <w:gridAfter w:val="1"/>
          <w:wAfter w:w="425" w:type="dxa"/>
          <w:trHeight w:val="4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14" w:rsidRPr="009251FB" w:rsidRDefault="00FD0514" w:rsidP="009251F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>ООО «Аптека 36,6», г. Санкт-Петербург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>22/22-1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>21.01.2022 г.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>в течение 5 лет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514" w:rsidRPr="002F468D" w:rsidRDefault="00FD0514" w:rsidP="00995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FD0514" w:rsidRPr="002F468D" w:rsidTr="00DC0364">
        <w:trPr>
          <w:gridAfter w:val="1"/>
          <w:wAfter w:w="425" w:type="dxa"/>
          <w:trHeight w:val="4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14" w:rsidRPr="009251FB" w:rsidRDefault="00FD0514" w:rsidP="009251F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 xml:space="preserve">ИП Доржиева Т.Б. 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>16.03.2023 г.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>до полного исполнения Сторонами обязательств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514" w:rsidRPr="002F468D" w:rsidRDefault="00FD0514" w:rsidP="00995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FD0514" w:rsidRPr="002F468D" w:rsidTr="00DC0364">
        <w:trPr>
          <w:gridAfter w:val="1"/>
          <w:wAfter w:w="425" w:type="dxa"/>
          <w:trHeight w:val="6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14" w:rsidRPr="009251FB" w:rsidRDefault="00FD0514" w:rsidP="009251F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 xml:space="preserve">ИП Николаева И.Г. Аптека </w:t>
            </w:r>
            <w:r w:rsidR="00F1662F">
              <w:rPr>
                <w:rFonts w:ascii="Times New Roman" w:hAnsi="Times New Roman" w:cs="Times New Roman"/>
                <w:color w:val="000000"/>
              </w:rPr>
              <w:t>«</w:t>
            </w:r>
            <w:r w:rsidRPr="002F468D">
              <w:rPr>
                <w:rFonts w:ascii="Times New Roman" w:hAnsi="Times New Roman" w:cs="Times New Roman"/>
                <w:color w:val="000000"/>
              </w:rPr>
              <w:t xml:space="preserve">Пилюля» </w:t>
            </w:r>
            <w:proofErr w:type="gramStart"/>
            <w:r w:rsidRPr="002F468D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2F468D">
              <w:rPr>
                <w:rFonts w:ascii="Times New Roman" w:hAnsi="Times New Roman" w:cs="Times New Roman"/>
                <w:color w:val="000000"/>
              </w:rPr>
              <w:t>. Улан-Удэ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>1/23 - 01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>17.03.2023 г.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>до полного исполнения Сторонами обязательств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514" w:rsidRPr="002F468D" w:rsidRDefault="003A39DA" w:rsidP="00995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F468D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FD0514" w:rsidRPr="002F468D" w:rsidTr="00DC0364">
        <w:trPr>
          <w:gridAfter w:val="1"/>
          <w:wAfter w:w="425" w:type="dxa"/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14" w:rsidRPr="00DC0364" w:rsidRDefault="00FD0514" w:rsidP="009251F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514" w:rsidRPr="00D460C0" w:rsidRDefault="00FD0514" w:rsidP="00D5571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460C0">
              <w:rPr>
                <w:rFonts w:ascii="Times New Roman" w:hAnsi="Times New Roman" w:cs="Times New Roman"/>
                <w:color w:val="000000"/>
              </w:rPr>
              <w:t xml:space="preserve">ФГКУ «437 Военный госпиталь» Министерства обороны РФ 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514" w:rsidRPr="00D460C0" w:rsidRDefault="00FD0514" w:rsidP="00D5571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460C0">
              <w:rPr>
                <w:rFonts w:ascii="Times New Roman" w:hAnsi="Times New Roman" w:cs="Times New Roman"/>
                <w:color w:val="000000"/>
              </w:rPr>
              <w:t>24 -1 М/ФД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514" w:rsidRPr="00D460C0" w:rsidRDefault="00FD0514" w:rsidP="00D5571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460C0">
              <w:rPr>
                <w:rFonts w:ascii="Times New Roman" w:hAnsi="Times New Roman" w:cs="Times New Roman"/>
                <w:color w:val="000000"/>
              </w:rPr>
              <w:t>01.10.2024 г.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514" w:rsidRPr="00D460C0" w:rsidRDefault="00FD0514" w:rsidP="00D5571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460C0">
              <w:rPr>
                <w:rFonts w:ascii="Times New Roman" w:hAnsi="Times New Roman" w:cs="Times New Roman"/>
                <w:color w:val="000000"/>
              </w:rPr>
              <w:t xml:space="preserve">до полного исполнения Сторонами </w:t>
            </w:r>
            <w:proofErr w:type="spellStart"/>
            <w:r w:rsidRPr="00D460C0">
              <w:rPr>
                <w:rFonts w:ascii="Times New Roman" w:hAnsi="Times New Roman" w:cs="Times New Roman"/>
                <w:color w:val="000000"/>
              </w:rPr>
              <w:t>обязательст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D0514" w:rsidRPr="002F468D" w:rsidTr="00DC0364">
        <w:trPr>
          <w:gridAfter w:val="1"/>
          <w:wAfter w:w="425" w:type="dxa"/>
          <w:trHeight w:val="4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14" w:rsidRPr="00DC0364" w:rsidRDefault="00FD0514" w:rsidP="009251FB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514" w:rsidRPr="00D5571B" w:rsidRDefault="00FD0514" w:rsidP="00D5571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5571B">
              <w:rPr>
                <w:rFonts w:ascii="Times New Roman" w:hAnsi="Times New Roman" w:cs="Times New Roman"/>
                <w:color w:val="000000"/>
              </w:rPr>
              <w:t xml:space="preserve">Государственное предприятие РБ «Бурят-Фармация» 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514" w:rsidRPr="00D5571B" w:rsidRDefault="00FD0514" w:rsidP="00D5571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5571B">
              <w:rPr>
                <w:rFonts w:ascii="Times New Roman" w:hAnsi="Times New Roman" w:cs="Times New Roman"/>
                <w:color w:val="000000"/>
              </w:rPr>
              <w:t>25-1 М/ФД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514" w:rsidRPr="00D5571B" w:rsidRDefault="00FD0514" w:rsidP="00D5571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5571B">
              <w:rPr>
                <w:rFonts w:ascii="Times New Roman" w:hAnsi="Times New Roman" w:cs="Times New Roman"/>
                <w:color w:val="000000"/>
              </w:rPr>
              <w:t>24.03.2025 г.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514" w:rsidRPr="00D5571B" w:rsidRDefault="00FD0514" w:rsidP="00D5571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5571B">
              <w:rPr>
                <w:rFonts w:ascii="Times New Roman" w:hAnsi="Times New Roman" w:cs="Times New Roman"/>
                <w:color w:val="000000"/>
              </w:rPr>
              <w:t>до полного исполнения Сторонами обязательств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514" w:rsidRPr="002F468D" w:rsidRDefault="00FD0514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B5BE8" w:rsidRPr="002F468D" w:rsidTr="00DC0364">
        <w:trPr>
          <w:gridAfter w:val="1"/>
          <w:wAfter w:w="425" w:type="dxa"/>
          <w:trHeight w:val="5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E8" w:rsidRPr="009251FB" w:rsidRDefault="003B5BE8" w:rsidP="009251F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BE8" w:rsidRPr="003B5BE8" w:rsidRDefault="003B5BE8" w:rsidP="00EA314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BE8">
              <w:rPr>
                <w:rFonts w:ascii="Times New Roman" w:eastAsia="Times New Roman" w:hAnsi="Times New Roman" w:cs="Times New Roman"/>
                <w:lang w:eastAsia="ru-RU"/>
              </w:rPr>
              <w:t xml:space="preserve">ООО "Центр ядерной медицины </w:t>
            </w:r>
            <w:proofErr w:type="gramStart"/>
            <w:r w:rsidR="00E8381D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="00E8381D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3B5BE8">
              <w:rPr>
                <w:rFonts w:ascii="Times New Roman" w:eastAsia="Times New Roman" w:hAnsi="Times New Roman" w:cs="Times New Roman"/>
                <w:lang w:eastAsia="ru-RU"/>
              </w:rPr>
              <w:t>Улан-Удэ"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5BE8" w:rsidRPr="00952B3D" w:rsidRDefault="003B5BE8" w:rsidP="00EA314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2B3D">
              <w:rPr>
                <w:rFonts w:ascii="Times New Roman" w:eastAsia="Times New Roman" w:hAnsi="Times New Roman" w:cs="Times New Roman"/>
                <w:lang w:eastAsia="ru-RU"/>
              </w:rPr>
              <w:t>26-1 М/ФД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BE8" w:rsidRPr="00952B3D" w:rsidRDefault="003B5BE8" w:rsidP="00EA314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2B3D">
              <w:rPr>
                <w:rFonts w:ascii="Times New Roman" w:eastAsia="Times New Roman" w:hAnsi="Times New Roman" w:cs="Times New Roman"/>
                <w:lang w:eastAsia="ru-RU"/>
              </w:rPr>
              <w:t>01.06.2026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BE8" w:rsidRPr="00EA314E" w:rsidRDefault="00EA314E" w:rsidP="00EA31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31.07</w:t>
            </w:r>
            <w:r w:rsidRPr="00EA314E">
              <w:rPr>
                <w:rFonts w:ascii="Times New Roman" w:eastAsia="Times New Roman" w:hAnsi="Times New Roman" w:cs="Times New Roman"/>
                <w:lang w:eastAsia="ru-RU"/>
              </w:rPr>
              <w:t>.2036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BE8" w:rsidRPr="002F468D" w:rsidRDefault="003B5BE8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60C0" w:rsidRPr="002F468D" w:rsidTr="00DC0364">
        <w:trPr>
          <w:gridAfter w:val="1"/>
          <w:wAfter w:w="425" w:type="dxa"/>
          <w:trHeight w:val="5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C0" w:rsidRPr="009251FB" w:rsidRDefault="00D460C0" w:rsidP="009251F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0C0" w:rsidRPr="00D5571B" w:rsidRDefault="00D460C0" w:rsidP="00EA31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1B">
              <w:rPr>
                <w:rFonts w:ascii="Times New Roman" w:hAnsi="Times New Roman" w:cs="Times New Roman"/>
              </w:rPr>
              <w:t>ГАУЗ "Республиканский перинатальный центр" МЗ РБ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60C0" w:rsidRPr="00D5571B" w:rsidRDefault="00D460C0" w:rsidP="00EA31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1B">
              <w:rPr>
                <w:rFonts w:ascii="Times New Roman" w:hAnsi="Times New Roman" w:cs="Times New Roman"/>
              </w:rPr>
              <w:t>26-3 М/ФД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0C0" w:rsidRPr="00D5571B" w:rsidRDefault="00D460C0" w:rsidP="00EA31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1B">
              <w:rPr>
                <w:rFonts w:ascii="Times New Roman" w:hAnsi="Times New Roman" w:cs="Times New Roman"/>
              </w:rPr>
              <w:t>11.06.2026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0C0" w:rsidRPr="00D5571B" w:rsidRDefault="00D460C0" w:rsidP="00EA31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5571B">
              <w:rPr>
                <w:rFonts w:ascii="Times New Roman" w:hAnsi="Times New Roman" w:cs="Times New Roman"/>
              </w:rPr>
              <w:t>31.07.2036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0C0" w:rsidRPr="002F468D" w:rsidRDefault="00D460C0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60C0" w:rsidRPr="002F468D" w:rsidTr="00DC0364">
        <w:trPr>
          <w:gridAfter w:val="1"/>
          <w:wAfter w:w="425" w:type="dxa"/>
          <w:trHeight w:val="6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C0" w:rsidRPr="009251FB" w:rsidRDefault="00D460C0" w:rsidP="009251F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0C0" w:rsidRPr="00D5571B" w:rsidRDefault="00D460C0" w:rsidP="00D557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1B">
              <w:rPr>
                <w:rFonts w:ascii="Times New Roman" w:hAnsi="Times New Roman" w:cs="Times New Roman"/>
              </w:rPr>
              <w:t xml:space="preserve">ГАУЗ "Государственный перинатальный центр </w:t>
            </w:r>
            <w:proofErr w:type="gramStart"/>
            <w:r w:rsidRPr="00D5571B">
              <w:rPr>
                <w:rFonts w:ascii="Times New Roman" w:hAnsi="Times New Roman" w:cs="Times New Roman"/>
              </w:rPr>
              <w:t>г</w:t>
            </w:r>
            <w:proofErr w:type="gramEnd"/>
            <w:r w:rsidRPr="00D5571B">
              <w:rPr>
                <w:rFonts w:ascii="Times New Roman" w:hAnsi="Times New Roman" w:cs="Times New Roman"/>
              </w:rPr>
              <w:t xml:space="preserve">. Улан-Удэ" 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60C0" w:rsidRPr="00D5571B" w:rsidRDefault="00D460C0" w:rsidP="00D557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1B">
              <w:rPr>
                <w:rFonts w:ascii="Times New Roman" w:hAnsi="Times New Roman" w:cs="Times New Roman"/>
              </w:rPr>
              <w:t>26-4 М/ФД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0C0" w:rsidRPr="00D5571B" w:rsidRDefault="00D460C0" w:rsidP="00D557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1B">
              <w:rPr>
                <w:rFonts w:ascii="Times New Roman" w:hAnsi="Times New Roman" w:cs="Times New Roman"/>
              </w:rPr>
              <w:t>11.06.2026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0C0" w:rsidRPr="00D5571B" w:rsidRDefault="00D460C0" w:rsidP="00D557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1B">
              <w:rPr>
                <w:rFonts w:ascii="Times New Roman" w:hAnsi="Times New Roman" w:cs="Times New Roman"/>
              </w:rPr>
              <w:t>31.07.2036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0C0" w:rsidRPr="002F468D" w:rsidRDefault="00D460C0" w:rsidP="009957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60C0" w:rsidRPr="002F468D" w:rsidTr="00DC0364">
        <w:trPr>
          <w:gridAfter w:val="1"/>
          <w:wAfter w:w="425" w:type="dxa"/>
          <w:trHeight w:val="4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C0" w:rsidRPr="009251FB" w:rsidRDefault="00D460C0" w:rsidP="009251F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0C0" w:rsidRPr="00D5571B" w:rsidRDefault="00D460C0" w:rsidP="00794A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1B">
              <w:rPr>
                <w:rFonts w:ascii="Times New Roman" w:hAnsi="Times New Roman" w:cs="Times New Roman"/>
              </w:rPr>
              <w:t>ГБУЗ "Республиканская клиническая инфекционная больница"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60C0" w:rsidRPr="00D5571B" w:rsidRDefault="00D460C0" w:rsidP="00D557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1B">
              <w:rPr>
                <w:rFonts w:ascii="Times New Roman" w:hAnsi="Times New Roman" w:cs="Times New Roman"/>
              </w:rPr>
              <w:t>26-5 М/ФД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0C0" w:rsidRPr="00D5571B" w:rsidRDefault="00D460C0" w:rsidP="00D557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1B">
              <w:rPr>
                <w:rFonts w:ascii="Times New Roman" w:hAnsi="Times New Roman" w:cs="Times New Roman"/>
              </w:rPr>
              <w:t>11.06.2026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0C0" w:rsidRPr="00D5571B" w:rsidRDefault="00D460C0" w:rsidP="00D557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1B">
              <w:rPr>
                <w:rFonts w:ascii="Times New Roman" w:hAnsi="Times New Roman" w:cs="Times New Roman"/>
              </w:rPr>
              <w:t>31.07.2036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0C0" w:rsidRPr="002F468D" w:rsidRDefault="00D460C0" w:rsidP="00D460C0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571B" w:rsidRPr="002F468D" w:rsidTr="00DC0364">
        <w:trPr>
          <w:gridAfter w:val="1"/>
          <w:wAfter w:w="425" w:type="dxa"/>
          <w:trHeight w:val="5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B" w:rsidRPr="009251FB" w:rsidRDefault="00D5571B" w:rsidP="009251F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71B" w:rsidRPr="00D5571B" w:rsidRDefault="00D5571B" w:rsidP="00D557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1B">
              <w:rPr>
                <w:rFonts w:ascii="Times New Roman" w:hAnsi="Times New Roman" w:cs="Times New Roman"/>
              </w:rPr>
              <w:t>ГАУЗ "Республиканская клиническая больница им.</w:t>
            </w:r>
            <w:r w:rsidR="00E8381D">
              <w:rPr>
                <w:rFonts w:ascii="Times New Roman" w:hAnsi="Times New Roman" w:cs="Times New Roman"/>
              </w:rPr>
              <w:t xml:space="preserve"> </w:t>
            </w:r>
            <w:r w:rsidRPr="00D5571B">
              <w:rPr>
                <w:rFonts w:ascii="Times New Roman" w:hAnsi="Times New Roman" w:cs="Times New Roman"/>
              </w:rPr>
              <w:t>Н.А. Семашко"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71B" w:rsidRPr="00D5571B" w:rsidRDefault="00D5571B" w:rsidP="00D557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1B">
              <w:rPr>
                <w:rFonts w:ascii="Times New Roman" w:hAnsi="Times New Roman" w:cs="Times New Roman"/>
              </w:rPr>
              <w:t>26-6 М/ФД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71B" w:rsidRPr="00D5571B" w:rsidRDefault="00D5571B" w:rsidP="00D557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1B">
              <w:rPr>
                <w:rFonts w:ascii="Times New Roman" w:hAnsi="Times New Roman" w:cs="Times New Roman"/>
              </w:rPr>
              <w:t>11.06.2026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71B" w:rsidRPr="00D5571B" w:rsidRDefault="00D5571B" w:rsidP="00D557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1B">
              <w:rPr>
                <w:rFonts w:ascii="Times New Roman" w:hAnsi="Times New Roman" w:cs="Times New Roman"/>
              </w:rPr>
              <w:t>31.07.2036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71B" w:rsidRPr="002F468D" w:rsidRDefault="00D5571B" w:rsidP="00D460C0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571B" w:rsidRPr="002F468D" w:rsidTr="00DC0364">
        <w:trPr>
          <w:gridAfter w:val="1"/>
          <w:wAfter w:w="425" w:type="dxa"/>
          <w:trHeight w:val="5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B" w:rsidRPr="009251FB" w:rsidRDefault="00D5571B" w:rsidP="009251F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71B" w:rsidRPr="00D5571B" w:rsidRDefault="00D5571B" w:rsidP="00D557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1B">
              <w:rPr>
                <w:rFonts w:ascii="Times New Roman" w:hAnsi="Times New Roman" w:cs="Times New Roman"/>
              </w:rPr>
              <w:t xml:space="preserve">ГАУЗ "Республиканская больница скорой медицинской помощи им. В.В. </w:t>
            </w:r>
            <w:proofErr w:type="spellStart"/>
            <w:r w:rsidRPr="00D5571B">
              <w:rPr>
                <w:rFonts w:ascii="Times New Roman" w:hAnsi="Times New Roman" w:cs="Times New Roman"/>
              </w:rPr>
              <w:t>Ангапова</w:t>
            </w:r>
            <w:proofErr w:type="spellEnd"/>
            <w:r w:rsidRPr="00D5571B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71B" w:rsidRPr="00D5571B" w:rsidRDefault="00D5571B" w:rsidP="00D557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1B">
              <w:rPr>
                <w:rFonts w:ascii="Times New Roman" w:hAnsi="Times New Roman" w:cs="Times New Roman"/>
              </w:rPr>
              <w:t>26-7 М/ФД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71B" w:rsidRPr="00D5571B" w:rsidRDefault="00D5571B" w:rsidP="00D557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1B">
              <w:rPr>
                <w:rFonts w:ascii="Times New Roman" w:hAnsi="Times New Roman" w:cs="Times New Roman"/>
              </w:rPr>
              <w:t>11.06.2026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71B" w:rsidRPr="00D5571B" w:rsidRDefault="00D5571B" w:rsidP="00D557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1B">
              <w:rPr>
                <w:rFonts w:ascii="Times New Roman" w:hAnsi="Times New Roman" w:cs="Times New Roman"/>
              </w:rPr>
              <w:t>31.07.2036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71B" w:rsidRPr="002F468D" w:rsidRDefault="00D5571B" w:rsidP="00D460C0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571B" w:rsidRPr="002F468D" w:rsidTr="00DC0364">
        <w:trPr>
          <w:gridAfter w:val="1"/>
          <w:wAfter w:w="425" w:type="dxa"/>
          <w:trHeight w:val="5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B" w:rsidRPr="009251FB" w:rsidRDefault="00D5571B" w:rsidP="009251F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71B" w:rsidRPr="00D5571B" w:rsidRDefault="00D5571B" w:rsidP="00D557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1B">
              <w:rPr>
                <w:rFonts w:ascii="Times New Roman" w:hAnsi="Times New Roman" w:cs="Times New Roman"/>
              </w:rPr>
              <w:t>ГАУЗ "Городская поликлиника № 6"</w:t>
            </w:r>
            <w:r w:rsidR="00E8381D">
              <w:rPr>
                <w:rFonts w:ascii="Times New Roman" w:hAnsi="Times New Roman" w:cs="Times New Roman"/>
              </w:rPr>
              <w:t xml:space="preserve"> </w:t>
            </w:r>
            <w:r w:rsidR="00E8381D" w:rsidRPr="002F468D">
              <w:rPr>
                <w:rFonts w:ascii="Times New Roman" w:hAnsi="Times New Roman" w:cs="Times New Roman"/>
                <w:color w:val="000000"/>
              </w:rPr>
              <w:t>г. Улан-Удэ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71B" w:rsidRPr="00D5571B" w:rsidRDefault="00D5571B" w:rsidP="00D557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1B">
              <w:rPr>
                <w:rFonts w:ascii="Times New Roman" w:hAnsi="Times New Roman" w:cs="Times New Roman"/>
              </w:rPr>
              <w:t>26-8 М/ФД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71B" w:rsidRPr="00D5571B" w:rsidRDefault="00D5571B" w:rsidP="00D557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1B">
              <w:rPr>
                <w:rFonts w:ascii="Times New Roman" w:hAnsi="Times New Roman" w:cs="Times New Roman"/>
              </w:rPr>
              <w:t>11.06.2026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71B" w:rsidRPr="00D5571B" w:rsidRDefault="00D5571B" w:rsidP="00D557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1B">
              <w:rPr>
                <w:rFonts w:ascii="Times New Roman" w:hAnsi="Times New Roman" w:cs="Times New Roman"/>
              </w:rPr>
              <w:t>31.07.2036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71B" w:rsidRPr="002F468D" w:rsidRDefault="00D5571B" w:rsidP="00D460C0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571B" w:rsidRPr="002F468D" w:rsidTr="00DC0364">
        <w:trPr>
          <w:gridAfter w:val="1"/>
          <w:wAfter w:w="425" w:type="dxa"/>
          <w:trHeight w:val="5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B" w:rsidRPr="00DC0364" w:rsidRDefault="00DC0364" w:rsidP="00DC03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71B" w:rsidRPr="00D5571B" w:rsidRDefault="00D5571B" w:rsidP="00D557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1B">
              <w:rPr>
                <w:rFonts w:ascii="Times New Roman" w:hAnsi="Times New Roman" w:cs="Times New Roman"/>
              </w:rPr>
              <w:t>ГБУЗ "Городская больница № 5"</w:t>
            </w:r>
            <w:r w:rsidR="00E8381D">
              <w:rPr>
                <w:rFonts w:ascii="Times New Roman" w:hAnsi="Times New Roman" w:cs="Times New Roman"/>
              </w:rPr>
              <w:t xml:space="preserve"> </w:t>
            </w:r>
            <w:r w:rsidR="00E8381D" w:rsidRPr="002F468D">
              <w:rPr>
                <w:rFonts w:ascii="Times New Roman" w:hAnsi="Times New Roman" w:cs="Times New Roman"/>
                <w:color w:val="000000"/>
              </w:rPr>
              <w:t>г. Улан-Удэ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71B" w:rsidRPr="00D5571B" w:rsidRDefault="00D5571B" w:rsidP="00D557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1B">
              <w:rPr>
                <w:rFonts w:ascii="Times New Roman" w:hAnsi="Times New Roman" w:cs="Times New Roman"/>
              </w:rPr>
              <w:t>26-9 М/ФД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71B" w:rsidRPr="00D5571B" w:rsidRDefault="00D5571B" w:rsidP="00D557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1B">
              <w:rPr>
                <w:rFonts w:ascii="Times New Roman" w:hAnsi="Times New Roman" w:cs="Times New Roman"/>
              </w:rPr>
              <w:t>11.06.2026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71B" w:rsidRPr="00D5571B" w:rsidRDefault="00D5571B" w:rsidP="00D557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1B">
              <w:rPr>
                <w:rFonts w:ascii="Times New Roman" w:hAnsi="Times New Roman" w:cs="Times New Roman"/>
              </w:rPr>
              <w:t>31.07.2036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71B" w:rsidRPr="002F468D" w:rsidRDefault="00D5571B" w:rsidP="00D460C0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571B" w:rsidRPr="002F468D" w:rsidTr="00DC0364">
        <w:trPr>
          <w:gridAfter w:val="1"/>
          <w:wAfter w:w="425" w:type="dxa"/>
          <w:trHeight w:val="5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B" w:rsidRPr="00DC0364" w:rsidRDefault="00DC0364" w:rsidP="00DC03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71B" w:rsidRPr="00D5571B" w:rsidRDefault="00D5571B" w:rsidP="00D557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1B">
              <w:rPr>
                <w:rFonts w:ascii="Times New Roman" w:hAnsi="Times New Roman" w:cs="Times New Roman"/>
              </w:rPr>
              <w:t>ГБУЗ "Городская больница № 4"</w:t>
            </w:r>
            <w:r w:rsidR="00E8381D">
              <w:rPr>
                <w:rFonts w:ascii="Times New Roman" w:hAnsi="Times New Roman" w:cs="Times New Roman"/>
              </w:rPr>
              <w:t xml:space="preserve"> </w:t>
            </w:r>
            <w:r w:rsidR="00E8381D" w:rsidRPr="002F468D">
              <w:rPr>
                <w:rFonts w:ascii="Times New Roman" w:hAnsi="Times New Roman" w:cs="Times New Roman"/>
                <w:color w:val="000000"/>
              </w:rPr>
              <w:t>г. Улан-Удэ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71B" w:rsidRPr="00D5571B" w:rsidRDefault="00D5571B" w:rsidP="00D557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1B">
              <w:rPr>
                <w:rFonts w:ascii="Times New Roman" w:hAnsi="Times New Roman" w:cs="Times New Roman"/>
              </w:rPr>
              <w:t>26-10 М/ФД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71B" w:rsidRPr="00D5571B" w:rsidRDefault="00D5571B" w:rsidP="00D557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1B">
              <w:rPr>
                <w:rFonts w:ascii="Times New Roman" w:hAnsi="Times New Roman" w:cs="Times New Roman"/>
              </w:rPr>
              <w:t>11.06.2026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71B" w:rsidRPr="00D5571B" w:rsidRDefault="00D5571B" w:rsidP="00D557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1B">
              <w:rPr>
                <w:rFonts w:ascii="Times New Roman" w:hAnsi="Times New Roman" w:cs="Times New Roman"/>
              </w:rPr>
              <w:t>31.07.2036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71B" w:rsidRPr="002F468D" w:rsidRDefault="00D5571B" w:rsidP="00D460C0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571B" w:rsidRPr="002F468D" w:rsidTr="00DC0364">
        <w:trPr>
          <w:gridAfter w:val="1"/>
          <w:wAfter w:w="425" w:type="dxa"/>
          <w:trHeight w:val="5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B" w:rsidRPr="00DC0364" w:rsidRDefault="00DC0364" w:rsidP="00DC03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71B" w:rsidRPr="00D5571B" w:rsidRDefault="00D5571B" w:rsidP="00D557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1B">
              <w:rPr>
                <w:rFonts w:ascii="Times New Roman" w:hAnsi="Times New Roman" w:cs="Times New Roman"/>
              </w:rPr>
              <w:t>ГАУЗ "Городская поликлиника № 3"</w:t>
            </w:r>
            <w:r w:rsidR="00E8381D">
              <w:rPr>
                <w:rFonts w:ascii="Times New Roman" w:hAnsi="Times New Roman" w:cs="Times New Roman"/>
              </w:rPr>
              <w:t xml:space="preserve"> </w:t>
            </w:r>
            <w:r w:rsidR="00E8381D" w:rsidRPr="002F468D">
              <w:rPr>
                <w:rFonts w:ascii="Times New Roman" w:hAnsi="Times New Roman" w:cs="Times New Roman"/>
                <w:color w:val="000000"/>
              </w:rPr>
              <w:t>г. Улан-Удэ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71B" w:rsidRPr="00D5571B" w:rsidRDefault="00D5571B" w:rsidP="00D557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1B">
              <w:rPr>
                <w:rFonts w:ascii="Times New Roman" w:hAnsi="Times New Roman" w:cs="Times New Roman"/>
              </w:rPr>
              <w:t>26-11 М/ФД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71B" w:rsidRPr="00D5571B" w:rsidRDefault="00D5571B" w:rsidP="00D557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1B">
              <w:rPr>
                <w:rFonts w:ascii="Times New Roman" w:hAnsi="Times New Roman" w:cs="Times New Roman"/>
              </w:rPr>
              <w:t>11.06.2026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71B" w:rsidRPr="00D5571B" w:rsidRDefault="00D5571B" w:rsidP="00D557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1B">
              <w:rPr>
                <w:rFonts w:ascii="Times New Roman" w:hAnsi="Times New Roman" w:cs="Times New Roman"/>
              </w:rPr>
              <w:t>31.07.2036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71B" w:rsidRPr="002F468D" w:rsidRDefault="00D5571B" w:rsidP="00D460C0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571B" w:rsidRPr="002F468D" w:rsidTr="00DC0364">
        <w:trPr>
          <w:trHeight w:val="5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B" w:rsidRPr="00DC0364" w:rsidRDefault="00DC0364" w:rsidP="00DC03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C03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17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71B" w:rsidRPr="00D5571B" w:rsidRDefault="00D5571B" w:rsidP="00D557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1B">
              <w:rPr>
                <w:rFonts w:ascii="Times New Roman" w:hAnsi="Times New Roman" w:cs="Times New Roman"/>
              </w:rPr>
              <w:t>ГАУЗ "Городская поликлиника № 2"</w:t>
            </w:r>
            <w:r w:rsidR="00E8381D">
              <w:rPr>
                <w:rFonts w:ascii="Times New Roman" w:hAnsi="Times New Roman" w:cs="Times New Roman"/>
              </w:rPr>
              <w:t xml:space="preserve"> </w:t>
            </w:r>
            <w:r w:rsidR="00E8381D" w:rsidRPr="002F468D">
              <w:rPr>
                <w:rFonts w:ascii="Times New Roman" w:hAnsi="Times New Roman" w:cs="Times New Roman"/>
                <w:color w:val="000000"/>
              </w:rPr>
              <w:t>г. Улан-Удэ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71B" w:rsidRPr="00D5571B" w:rsidRDefault="00D5571B" w:rsidP="00D557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1B">
              <w:rPr>
                <w:rFonts w:ascii="Times New Roman" w:hAnsi="Times New Roman" w:cs="Times New Roman"/>
              </w:rPr>
              <w:t>26-12 М/ФД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71B" w:rsidRPr="00D5571B" w:rsidRDefault="00D5571B" w:rsidP="00D557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1B">
              <w:rPr>
                <w:rFonts w:ascii="Times New Roman" w:hAnsi="Times New Roman" w:cs="Times New Roman"/>
              </w:rPr>
              <w:t>11.06.2026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71B" w:rsidRPr="00D5571B" w:rsidRDefault="00D5571B" w:rsidP="00D557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1B">
              <w:rPr>
                <w:rFonts w:ascii="Times New Roman" w:hAnsi="Times New Roman" w:cs="Times New Roman"/>
              </w:rPr>
              <w:t>31.07.2036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71B" w:rsidRPr="002F468D" w:rsidRDefault="00D5571B" w:rsidP="00D460C0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571B" w:rsidRPr="002F468D" w:rsidTr="00DC0364">
        <w:trPr>
          <w:trHeight w:val="5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B" w:rsidRPr="00DC0364" w:rsidRDefault="00DC0364" w:rsidP="00DC03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C03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71B" w:rsidRPr="00D5571B" w:rsidRDefault="00D5571B" w:rsidP="00D557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1B">
              <w:rPr>
                <w:rFonts w:ascii="Times New Roman" w:hAnsi="Times New Roman" w:cs="Times New Roman"/>
              </w:rPr>
              <w:t>ГБУЗ "Городская поликлиника № 1"</w:t>
            </w:r>
            <w:r w:rsidR="00E8381D">
              <w:rPr>
                <w:rFonts w:ascii="Times New Roman" w:hAnsi="Times New Roman" w:cs="Times New Roman"/>
              </w:rPr>
              <w:t xml:space="preserve"> </w:t>
            </w:r>
            <w:r w:rsidR="00E8381D" w:rsidRPr="002F468D">
              <w:rPr>
                <w:rFonts w:ascii="Times New Roman" w:hAnsi="Times New Roman" w:cs="Times New Roman"/>
                <w:color w:val="000000"/>
              </w:rPr>
              <w:t>г. Улан-Удэ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71B" w:rsidRPr="00D5571B" w:rsidRDefault="00D5571B" w:rsidP="00D557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1B">
              <w:rPr>
                <w:rFonts w:ascii="Times New Roman" w:hAnsi="Times New Roman" w:cs="Times New Roman"/>
              </w:rPr>
              <w:t>26-13 М/ФД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71B" w:rsidRPr="00D5571B" w:rsidRDefault="00D5571B" w:rsidP="00D557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1B">
              <w:rPr>
                <w:rFonts w:ascii="Times New Roman" w:hAnsi="Times New Roman" w:cs="Times New Roman"/>
              </w:rPr>
              <w:t>11.06.2026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71B" w:rsidRPr="00D5571B" w:rsidRDefault="00D5571B" w:rsidP="00D557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1B">
              <w:rPr>
                <w:rFonts w:ascii="Times New Roman" w:hAnsi="Times New Roman" w:cs="Times New Roman"/>
              </w:rPr>
              <w:t>31.07.2036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71B" w:rsidRPr="002F468D" w:rsidRDefault="00D5571B" w:rsidP="00D460C0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571B" w:rsidRPr="002F468D" w:rsidTr="00DC0364">
        <w:trPr>
          <w:trHeight w:val="5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B" w:rsidRPr="00DC0364" w:rsidRDefault="00DC0364" w:rsidP="00DC03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C03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71B" w:rsidRPr="00D5571B" w:rsidRDefault="00D5571B" w:rsidP="00D557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1B">
              <w:rPr>
                <w:rFonts w:ascii="Times New Roman" w:hAnsi="Times New Roman" w:cs="Times New Roman"/>
              </w:rPr>
              <w:t xml:space="preserve">ГБУЗ "Станция скорой медицинской помощи" 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71B" w:rsidRPr="00D5571B" w:rsidRDefault="00D5571B" w:rsidP="00D557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1B">
              <w:rPr>
                <w:rFonts w:ascii="Times New Roman" w:hAnsi="Times New Roman" w:cs="Times New Roman"/>
              </w:rPr>
              <w:t>26-14 М/ФД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71B" w:rsidRPr="00D5571B" w:rsidRDefault="00D5571B" w:rsidP="00D557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1B">
              <w:rPr>
                <w:rFonts w:ascii="Times New Roman" w:hAnsi="Times New Roman" w:cs="Times New Roman"/>
              </w:rPr>
              <w:t>11.06.2026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71B" w:rsidRPr="00D5571B" w:rsidRDefault="00D5571B" w:rsidP="00D557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1B">
              <w:rPr>
                <w:rFonts w:ascii="Times New Roman" w:hAnsi="Times New Roman" w:cs="Times New Roman"/>
              </w:rPr>
              <w:t>31.07.2036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71B" w:rsidRPr="002F468D" w:rsidRDefault="00D5571B" w:rsidP="00D460C0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571B" w:rsidRPr="002F468D" w:rsidTr="00DC0364">
        <w:trPr>
          <w:trHeight w:val="5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B" w:rsidRPr="00DC0364" w:rsidRDefault="00DC0364" w:rsidP="00DC03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C03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71B" w:rsidRPr="00D5571B" w:rsidRDefault="00D5571B" w:rsidP="00D557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1B">
              <w:rPr>
                <w:rFonts w:ascii="Times New Roman" w:hAnsi="Times New Roman" w:cs="Times New Roman"/>
              </w:rPr>
              <w:t>ГАУЗ "Республиканский клинический лечебно-реабилитационный центр "Центр восточной медицины"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71B" w:rsidRPr="00D5571B" w:rsidRDefault="00D5571B" w:rsidP="00D557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1B">
              <w:rPr>
                <w:rFonts w:ascii="Times New Roman" w:hAnsi="Times New Roman" w:cs="Times New Roman"/>
              </w:rPr>
              <w:t>26-15 М/ФД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71B" w:rsidRPr="00D5571B" w:rsidRDefault="00D5571B" w:rsidP="00D557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1B">
              <w:rPr>
                <w:rFonts w:ascii="Times New Roman" w:hAnsi="Times New Roman" w:cs="Times New Roman"/>
              </w:rPr>
              <w:t>11.06.2026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71B" w:rsidRPr="00D5571B" w:rsidRDefault="00D5571B" w:rsidP="00D557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1B">
              <w:rPr>
                <w:rFonts w:ascii="Times New Roman" w:hAnsi="Times New Roman" w:cs="Times New Roman"/>
              </w:rPr>
              <w:t>31.07.2036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71B" w:rsidRPr="002F468D" w:rsidRDefault="00D5571B" w:rsidP="00D460C0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571B" w:rsidRPr="002F468D" w:rsidTr="00DC0364">
        <w:trPr>
          <w:trHeight w:val="5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64" w:rsidRDefault="00DC0364" w:rsidP="00DC0364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D5571B" w:rsidRPr="00DC0364" w:rsidRDefault="00DC0364" w:rsidP="00DC03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C03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71B" w:rsidRPr="00D5571B" w:rsidRDefault="00D5571B" w:rsidP="00D557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1B">
              <w:rPr>
                <w:rFonts w:ascii="Times New Roman" w:hAnsi="Times New Roman" w:cs="Times New Roman"/>
              </w:rPr>
              <w:t xml:space="preserve">ГАУЗ "Детская республиканская клиническая больница" </w:t>
            </w:r>
            <w:r w:rsidR="00794AAB" w:rsidRPr="00794AAB">
              <w:rPr>
                <w:rFonts w:ascii="Times New Roman" w:hAnsi="Times New Roman" w:cs="Times New Roman"/>
                <w:color w:val="000000"/>
              </w:rPr>
              <w:t>Министерства здравоохранения РБ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71B" w:rsidRPr="00D5571B" w:rsidRDefault="00D5571B" w:rsidP="00D557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1B">
              <w:rPr>
                <w:rFonts w:ascii="Times New Roman" w:hAnsi="Times New Roman" w:cs="Times New Roman"/>
              </w:rPr>
              <w:t>26-16 М/ФД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71B" w:rsidRPr="00D5571B" w:rsidRDefault="00D5571B" w:rsidP="00D557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1B">
              <w:rPr>
                <w:rFonts w:ascii="Times New Roman" w:hAnsi="Times New Roman" w:cs="Times New Roman"/>
              </w:rPr>
              <w:t>11.06.2026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71B" w:rsidRPr="00D5571B" w:rsidRDefault="00D5571B" w:rsidP="00D557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1B">
              <w:rPr>
                <w:rFonts w:ascii="Times New Roman" w:hAnsi="Times New Roman" w:cs="Times New Roman"/>
              </w:rPr>
              <w:t>31.07.2036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71B" w:rsidRPr="002F468D" w:rsidRDefault="00D5571B" w:rsidP="00D460C0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571B" w:rsidRPr="002F468D" w:rsidTr="00DC0364">
        <w:trPr>
          <w:trHeight w:val="5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64" w:rsidRDefault="00DC0364" w:rsidP="00DC0364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D5571B" w:rsidRPr="00DC0364" w:rsidRDefault="00DC0364" w:rsidP="00DC03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C03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71B" w:rsidRPr="00D5571B" w:rsidRDefault="00D5571B" w:rsidP="00D557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1B">
              <w:rPr>
                <w:rFonts w:ascii="Times New Roman" w:hAnsi="Times New Roman" w:cs="Times New Roman"/>
              </w:rPr>
              <w:t>АУ РБ "Республиканский клинический госпиталь для ветеранов войн"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71B" w:rsidRPr="00D5571B" w:rsidRDefault="00D5571B" w:rsidP="00D557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1B">
              <w:rPr>
                <w:rFonts w:ascii="Times New Roman" w:hAnsi="Times New Roman" w:cs="Times New Roman"/>
              </w:rPr>
              <w:t>26-17 М/ФД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71B" w:rsidRPr="00D5571B" w:rsidRDefault="00D5571B" w:rsidP="00D557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1B">
              <w:rPr>
                <w:rFonts w:ascii="Times New Roman" w:hAnsi="Times New Roman" w:cs="Times New Roman"/>
              </w:rPr>
              <w:t>11.06.2026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71B" w:rsidRPr="00D5571B" w:rsidRDefault="00D5571B" w:rsidP="00D557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1B">
              <w:rPr>
                <w:rFonts w:ascii="Times New Roman" w:hAnsi="Times New Roman" w:cs="Times New Roman"/>
              </w:rPr>
              <w:t>31.07.2036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71B" w:rsidRPr="002F468D" w:rsidRDefault="00D5571B" w:rsidP="00D460C0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571B" w:rsidRPr="002F468D" w:rsidTr="00DC0364">
        <w:trPr>
          <w:trHeight w:val="5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64" w:rsidRDefault="00DC0364" w:rsidP="00DC0364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D5571B" w:rsidRPr="00DC0364" w:rsidRDefault="00DC0364" w:rsidP="00DC03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C03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71B" w:rsidRPr="00D5571B" w:rsidRDefault="00D5571B" w:rsidP="00D557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1B">
              <w:rPr>
                <w:rFonts w:ascii="Times New Roman" w:hAnsi="Times New Roman" w:cs="Times New Roman"/>
              </w:rPr>
              <w:t>ГБУЗ "Бурятский республиканский клинический онкологический диспансер"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71B" w:rsidRPr="00D5571B" w:rsidRDefault="00D5571B" w:rsidP="00D557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1B">
              <w:rPr>
                <w:rFonts w:ascii="Times New Roman" w:hAnsi="Times New Roman" w:cs="Times New Roman"/>
              </w:rPr>
              <w:t>26-18 М/ФД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71B" w:rsidRPr="00D5571B" w:rsidRDefault="00D5571B" w:rsidP="00D557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1B">
              <w:rPr>
                <w:rFonts w:ascii="Times New Roman" w:hAnsi="Times New Roman" w:cs="Times New Roman"/>
              </w:rPr>
              <w:t>11.06.2026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71B" w:rsidRPr="00D5571B" w:rsidRDefault="00D5571B" w:rsidP="00D557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1B">
              <w:rPr>
                <w:rFonts w:ascii="Times New Roman" w:hAnsi="Times New Roman" w:cs="Times New Roman"/>
              </w:rPr>
              <w:t>31.07.2036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71B" w:rsidRPr="002F468D" w:rsidRDefault="00D5571B" w:rsidP="00D460C0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571B" w:rsidRPr="002F468D" w:rsidTr="00DC0364">
        <w:trPr>
          <w:trHeight w:val="5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1B" w:rsidRPr="00DC0364" w:rsidRDefault="00DC0364" w:rsidP="00DC03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C03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71B" w:rsidRPr="00D5571B" w:rsidRDefault="00D5571B" w:rsidP="00D557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1B">
              <w:rPr>
                <w:rFonts w:ascii="Times New Roman" w:hAnsi="Times New Roman" w:cs="Times New Roman"/>
              </w:rPr>
              <w:t>ЧУЗ "Клиническая больница "</w:t>
            </w:r>
            <w:proofErr w:type="spellStart"/>
            <w:r w:rsidRPr="00D5571B">
              <w:rPr>
                <w:rFonts w:ascii="Times New Roman" w:hAnsi="Times New Roman" w:cs="Times New Roman"/>
              </w:rPr>
              <w:t>РЖД-Медицина</w:t>
            </w:r>
            <w:proofErr w:type="spellEnd"/>
            <w:r w:rsidRPr="00D5571B">
              <w:rPr>
                <w:rFonts w:ascii="Times New Roman" w:hAnsi="Times New Roman" w:cs="Times New Roman"/>
              </w:rPr>
              <w:t>" г. Улан-Удэ"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71B" w:rsidRPr="00D5571B" w:rsidRDefault="00D5571B" w:rsidP="00D557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1B">
              <w:rPr>
                <w:rFonts w:ascii="Times New Roman" w:hAnsi="Times New Roman" w:cs="Times New Roman"/>
              </w:rPr>
              <w:t>26-19 М/ФД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71B" w:rsidRPr="00D5571B" w:rsidRDefault="00D5571B" w:rsidP="00D557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1B">
              <w:rPr>
                <w:rFonts w:ascii="Times New Roman" w:hAnsi="Times New Roman" w:cs="Times New Roman"/>
              </w:rPr>
              <w:t>11.06.2026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71B" w:rsidRPr="00D5571B" w:rsidRDefault="00D5571B" w:rsidP="00D557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1B">
              <w:rPr>
                <w:rFonts w:ascii="Times New Roman" w:hAnsi="Times New Roman" w:cs="Times New Roman"/>
              </w:rPr>
              <w:t>31.07.2036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71B" w:rsidRPr="002F468D" w:rsidRDefault="00D5571B" w:rsidP="00D460C0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D0514" w:rsidRDefault="00FD0514" w:rsidP="00995776">
      <w:pPr>
        <w:spacing w:after="0"/>
        <w:jc w:val="both"/>
        <w:rPr>
          <w:rFonts w:ascii="Times New Roman" w:hAnsi="Times New Roman" w:cs="Times New Roman"/>
        </w:rPr>
      </w:pPr>
    </w:p>
    <w:p w:rsidR="00D5571B" w:rsidRDefault="00D5571B" w:rsidP="00995776">
      <w:pPr>
        <w:spacing w:after="0"/>
        <w:jc w:val="both"/>
        <w:rPr>
          <w:rFonts w:ascii="Times New Roman" w:hAnsi="Times New Roman" w:cs="Times New Roman"/>
        </w:rPr>
      </w:pPr>
    </w:p>
    <w:p w:rsidR="00D460C0" w:rsidRDefault="00D460C0" w:rsidP="00995776">
      <w:pPr>
        <w:spacing w:after="0"/>
        <w:jc w:val="both"/>
        <w:rPr>
          <w:rFonts w:ascii="Times New Roman" w:hAnsi="Times New Roman" w:cs="Times New Roman"/>
        </w:rPr>
      </w:pPr>
    </w:p>
    <w:p w:rsidR="003B5BE8" w:rsidRDefault="003B5BE8" w:rsidP="00995776">
      <w:pPr>
        <w:spacing w:after="0"/>
        <w:jc w:val="both"/>
        <w:rPr>
          <w:rFonts w:ascii="Times New Roman" w:hAnsi="Times New Roman" w:cs="Times New Roman"/>
        </w:rPr>
      </w:pPr>
    </w:p>
    <w:p w:rsidR="003B5BE8" w:rsidRPr="002F468D" w:rsidRDefault="003B5BE8" w:rsidP="00995776">
      <w:pPr>
        <w:spacing w:after="0"/>
        <w:jc w:val="both"/>
        <w:rPr>
          <w:rFonts w:ascii="Times New Roman" w:hAnsi="Times New Roman" w:cs="Times New Roman"/>
        </w:rPr>
      </w:pPr>
    </w:p>
    <w:p w:rsidR="00FE152E" w:rsidRPr="002F468D" w:rsidRDefault="00FD0514" w:rsidP="00995776">
      <w:pPr>
        <w:spacing w:after="0"/>
        <w:jc w:val="both"/>
        <w:rPr>
          <w:rFonts w:ascii="Times New Roman" w:hAnsi="Times New Roman" w:cs="Times New Roman"/>
        </w:rPr>
      </w:pPr>
      <w:r w:rsidRPr="002F468D">
        <w:rPr>
          <w:rFonts w:ascii="Times New Roman" w:hAnsi="Times New Roman" w:cs="Times New Roman"/>
        </w:rPr>
        <w:br w:type="textWrapping" w:clear="all"/>
      </w:r>
    </w:p>
    <w:sectPr w:rsidR="00FE152E" w:rsidRPr="002F468D" w:rsidSect="00FD051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B1476"/>
    <w:multiLevelType w:val="hybridMultilevel"/>
    <w:tmpl w:val="3418D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103237"/>
    <w:multiLevelType w:val="hybridMultilevel"/>
    <w:tmpl w:val="8D3CC7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33C7487"/>
    <w:multiLevelType w:val="hybridMultilevel"/>
    <w:tmpl w:val="67D25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AA54B6"/>
    <w:multiLevelType w:val="hybridMultilevel"/>
    <w:tmpl w:val="2A403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C72D4"/>
    <w:multiLevelType w:val="hybridMultilevel"/>
    <w:tmpl w:val="1C2AB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8B43ED"/>
    <w:multiLevelType w:val="hybridMultilevel"/>
    <w:tmpl w:val="60CCF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0514"/>
    <w:rsid w:val="00195175"/>
    <w:rsid w:val="002F468D"/>
    <w:rsid w:val="003017D6"/>
    <w:rsid w:val="003A39DA"/>
    <w:rsid w:val="003B5BE8"/>
    <w:rsid w:val="004955F5"/>
    <w:rsid w:val="0061192D"/>
    <w:rsid w:val="00794AAB"/>
    <w:rsid w:val="00853FF5"/>
    <w:rsid w:val="008560F9"/>
    <w:rsid w:val="00892571"/>
    <w:rsid w:val="009251FB"/>
    <w:rsid w:val="00950AEA"/>
    <w:rsid w:val="00952B3D"/>
    <w:rsid w:val="00995776"/>
    <w:rsid w:val="00AF1D4E"/>
    <w:rsid w:val="00C24541"/>
    <w:rsid w:val="00C26104"/>
    <w:rsid w:val="00D460C0"/>
    <w:rsid w:val="00D5571B"/>
    <w:rsid w:val="00DC0364"/>
    <w:rsid w:val="00DF64E9"/>
    <w:rsid w:val="00E8381D"/>
    <w:rsid w:val="00EA314E"/>
    <w:rsid w:val="00EB3D67"/>
    <w:rsid w:val="00EE0082"/>
    <w:rsid w:val="00F1662F"/>
    <w:rsid w:val="00FD0514"/>
    <w:rsid w:val="00FE152E"/>
    <w:rsid w:val="00FE2C4A"/>
    <w:rsid w:val="00FF0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9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2026-04-24T00:53:00Z</dcterms:created>
  <dcterms:modified xsi:type="dcterms:W3CDTF">2026-06-23T09:00:00Z</dcterms:modified>
</cp:coreProperties>
</file>