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D42AD" w14:textId="77777777" w:rsidR="00DC4314" w:rsidRDefault="00DC4314" w:rsidP="00DC4314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Регистрационная форма для участия в </w:t>
      </w:r>
      <w:r w:rsidRPr="00A24E08">
        <w:rPr>
          <w:sz w:val="28"/>
          <w:szCs w:val="28"/>
        </w:rPr>
        <w:t>Международной</w:t>
      </w:r>
      <w:r>
        <w:rPr>
          <w:sz w:val="28"/>
          <w:szCs w:val="28"/>
        </w:rPr>
        <w:t xml:space="preserve"> </w:t>
      </w:r>
      <w:r w:rsidRPr="00A24E08">
        <w:rPr>
          <w:sz w:val="28"/>
          <w:szCs w:val="28"/>
        </w:rPr>
        <w:t>научно</w:t>
      </w:r>
      <w:r w:rsidRPr="00235B05">
        <w:rPr>
          <w:sz w:val="28"/>
          <w:szCs w:val="28"/>
        </w:rPr>
        <w:t>-практической конференции</w:t>
      </w:r>
      <w:r>
        <w:rPr>
          <w:sz w:val="28"/>
          <w:szCs w:val="28"/>
        </w:rPr>
        <w:t xml:space="preserve">, посвященной </w:t>
      </w:r>
      <w:r>
        <w:rPr>
          <w:b/>
          <w:sz w:val="28"/>
          <w:szCs w:val="28"/>
        </w:rPr>
        <w:t>90-летию Бурятского государственного университета</w:t>
      </w:r>
    </w:p>
    <w:p w14:paraId="6E43B140" w14:textId="77777777" w:rsidR="00DC4314" w:rsidRPr="00F57748" w:rsidRDefault="00DC4314" w:rsidP="00DC4314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имени Доржи Банзарова</w:t>
      </w:r>
    </w:p>
    <w:p w14:paraId="35F3CC40" w14:textId="77777777" w:rsidR="00DC4314" w:rsidRPr="00235B05" w:rsidRDefault="00DC4314" w:rsidP="00DC4314">
      <w:pPr>
        <w:ind w:left="540"/>
        <w:jc w:val="center"/>
        <w:rPr>
          <w:b/>
          <w:sz w:val="28"/>
          <w:szCs w:val="28"/>
        </w:rPr>
      </w:pPr>
    </w:p>
    <w:p w14:paraId="64EF9195" w14:textId="77777777" w:rsidR="00DC4314" w:rsidRPr="00DC4314" w:rsidRDefault="00DC4314" w:rsidP="00DC4314">
      <w:pPr>
        <w:ind w:firstLine="540"/>
        <w:jc w:val="center"/>
        <w:rPr>
          <w:b/>
          <w:iCs/>
          <w:color w:val="C00000"/>
        </w:rPr>
      </w:pPr>
      <w:r w:rsidRPr="00DC4314">
        <w:rPr>
          <w:b/>
          <w:iCs/>
        </w:rPr>
        <w:t>БАЙКАЛЬСКИЕ ЧТЕНИЯ: АКТУАЛЬНЫЕ ВОПРОСЫ ЦИВИЛИСТИКИ И МЕЖДУНАРОДНОГО ЧАСТНОГО ПРАВА</w:t>
      </w:r>
    </w:p>
    <w:p w14:paraId="3A2CA44E" w14:textId="6F58312F" w:rsidR="00DC4314" w:rsidRPr="00DC4314" w:rsidRDefault="00DC4314" w:rsidP="00DC4314">
      <w:pPr>
        <w:jc w:val="center"/>
        <w:rPr>
          <w:b/>
          <w:iCs/>
          <w:sz w:val="28"/>
          <w:szCs w:val="28"/>
        </w:rPr>
      </w:pPr>
    </w:p>
    <w:tbl>
      <w:tblPr>
        <w:tblpPr w:leftFromText="180" w:rightFromText="180" w:bottomFromText="200" w:vertAnchor="text" w:horzAnchor="margin" w:tblpY="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6"/>
        <w:gridCol w:w="3819"/>
      </w:tblGrid>
      <w:tr w:rsidR="00DC4314" w14:paraId="7D66F60F" w14:textId="77777777" w:rsidTr="00DC4314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8181B" w14:textId="77777777" w:rsidR="00DC4314" w:rsidRDefault="00DC431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ФИО (полностью)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A07F" w14:textId="77777777" w:rsidR="00DC4314" w:rsidRDefault="00DC4314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C4314" w14:paraId="0F66A531" w14:textId="77777777" w:rsidTr="00DC4314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A9A0D" w14:textId="77777777" w:rsidR="00DC4314" w:rsidRDefault="00DC431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Ученая степень, ученое звание, должность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E7A0" w14:textId="77777777" w:rsidR="00DC4314" w:rsidRDefault="00DC4314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C4314" w14:paraId="736928BF" w14:textId="77777777" w:rsidTr="00DC4314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C07E3" w14:textId="77777777" w:rsidR="00DC4314" w:rsidRDefault="00DC431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Место работы или учебы (для студентов, магистрантов, аспирантов)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8D6B" w14:textId="77777777" w:rsidR="00DC4314" w:rsidRDefault="00DC4314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C4314" w14:paraId="51C1796F" w14:textId="77777777" w:rsidTr="00DC4314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D104A" w14:textId="77777777" w:rsidR="00DC4314" w:rsidRDefault="00DC431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Контактный телефон 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A5C0" w14:textId="77777777" w:rsidR="00DC4314" w:rsidRDefault="00DC4314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C4314" w14:paraId="6D4337E4" w14:textId="77777777" w:rsidTr="00DC4314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C8A7E" w14:textId="77777777" w:rsidR="00DC4314" w:rsidRDefault="00DC431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BE38" w14:textId="77777777" w:rsidR="00DC4314" w:rsidRDefault="00DC4314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C4314" w14:paraId="4FA1A701" w14:textId="77777777" w:rsidTr="00DC4314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425F5" w14:textId="77777777" w:rsidR="00DC4314" w:rsidRDefault="00DC431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Адрес почтовый, индекс для отправки сборника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F2DB" w14:textId="77777777" w:rsidR="00DC4314" w:rsidRDefault="00DC4314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C4314" w14:paraId="6FB94A05" w14:textId="77777777" w:rsidTr="00DC4314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0BD7D" w14:textId="77777777" w:rsidR="00DC4314" w:rsidRDefault="00DC431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 доклада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1C02" w14:textId="77777777" w:rsidR="00DC4314" w:rsidRDefault="00DC4314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C4314" w14:paraId="2ED46951" w14:textId="77777777" w:rsidTr="00DC4314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9A518" w14:textId="77777777" w:rsidR="00DC4314" w:rsidRDefault="00DC431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Форма участия (очная/заочная/дистанционно через </w:t>
            </w:r>
            <w:r>
              <w:rPr>
                <w:lang w:val="en-US" w:eastAsia="en-US"/>
              </w:rPr>
              <w:t>Zoom</w:t>
            </w:r>
            <w:r>
              <w:rPr>
                <w:lang w:eastAsia="en-US"/>
              </w:rPr>
              <w:t>)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4630" w14:textId="77777777" w:rsidR="00DC4314" w:rsidRDefault="00DC4314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C4314" w14:paraId="4A1956CC" w14:textId="77777777" w:rsidTr="00DC4314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92603" w14:textId="77777777" w:rsidR="00DC4314" w:rsidRDefault="00DC431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Необходимость мультимедийного сопровождения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15E9" w14:textId="77777777" w:rsidR="00DC4314" w:rsidRDefault="00DC4314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C4314" w14:paraId="0EBBAF48" w14:textId="77777777" w:rsidTr="00DC4314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3B111" w14:textId="77777777" w:rsidR="00DC4314" w:rsidRDefault="00DC431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Необходимость в бронировании гостиницы</w:t>
            </w:r>
            <w:r>
              <w:rPr>
                <w:rStyle w:val="a5"/>
                <w:lang w:eastAsia="en-US"/>
              </w:rPr>
              <w:footnoteReference w:id="1"/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B4A9" w14:textId="77777777" w:rsidR="00DC4314" w:rsidRDefault="00DC4314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C4314" w14:paraId="584B9315" w14:textId="77777777" w:rsidTr="00DC4314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0289C" w14:textId="77777777" w:rsidR="00DC4314" w:rsidRDefault="00DC431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Планирую участие в экскурсионной программе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BF24" w14:textId="77777777" w:rsidR="00DC4314" w:rsidRDefault="00DC4314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C4314" w14:paraId="11D1F50C" w14:textId="77777777" w:rsidTr="00DC4314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65FA6" w14:textId="77777777" w:rsidR="00DC4314" w:rsidRDefault="00DC431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Планирую выезд на озеро Байкал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4709" w14:textId="77777777" w:rsidR="00DC4314" w:rsidRDefault="00DC4314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14:paraId="3EB2797E" w14:textId="77777777" w:rsidR="00DC4314" w:rsidRDefault="00DC4314" w:rsidP="00DC4314">
      <w:pPr>
        <w:ind w:firstLine="360"/>
        <w:jc w:val="center"/>
        <w:rPr>
          <w:sz w:val="28"/>
          <w:szCs w:val="28"/>
        </w:rPr>
      </w:pPr>
    </w:p>
    <w:p w14:paraId="6A03B72E" w14:textId="77777777" w:rsidR="0096660A" w:rsidRDefault="0096660A"/>
    <w:sectPr w:rsidR="00966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936DB" w14:textId="77777777" w:rsidR="00234966" w:rsidRDefault="00234966" w:rsidP="00DC4314">
      <w:r>
        <w:separator/>
      </w:r>
    </w:p>
  </w:endnote>
  <w:endnote w:type="continuationSeparator" w:id="0">
    <w:p w14:paraId="4AD0FD24" w14:textId="77777777" w:rsidR="00234966" w:rsidRDefault="00234966" w:rsidP="00DC4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286FF" w14:textId="77777777" w:rsidR="00234966" w:rsidRDefault="00234966" w:rsidP="00DC4314">
      <w:r>
        <w:separator/>
      </w:r>
    </w:p>
  </w:footnote>
  <w:footnote w:type="continuationSeparator" w:id="0">
    <w:p w14:paraId="22347A01" w14:textId="77777777" w:rsidR="00234966" w:rsidRDefault="00234966" w:rsidP="00DC4314">
      <w:r>
        <w:continuationSeparator/>
      </w:r>
    </w:p>
  </w:footnote>
  <w:footnote w:id="1">
    <w:p w14:paraId="5FEBB016" w14:textId="77777777" w:rsidR="00DC4314" w:rsidRDefault="00DC4314" w:rsidP="00DC4314">
      <w:pPr>
        <w:pStyle w:val="a3"/>
        <w:jc w:val="both"/>
      </w:pPr>
      <w:r>
        <w:rPr>
          <w:rStyle w:val="a5"/>
        </w:rPr>
        <w:footnoteRef/>
      </w:r>
      <w:r>
        <w:t xml:space="preserve"> Если на момент составления заявки есть  информация, то просим сообщить время прибытия, номер поезда (№ рейса), а также пожелания по виду и ценовой категории гостиницы.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60A"/>
    <w:rsid w:val="00234966"/>
    <w:rsid w:val="0096660A"/>
    <w:rsid w:val="00DC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D399E"/>
  <w15:chartTrackingRefBased/>
  <w15:docId w15:val="{9D6D3B5A-6DE2-481A-923C-EC98B28D0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DC4314"/>
    <w:pPr>
      <w:widowControl w:val="0"/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C431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DC4314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9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 A</cp:lastModifiedBy>
  <cp:revision>2</cp:revision>
  <dcterms:created xsi:type="dcterms:W3CDTF">2022-03-04T05:31:00Z</dcterms:created>
  <dcterms:modified xsi:type="dcterms:W3CDTF">2022-03-04T05:32:00Z</dcterms:modified>
</cp:coreProperties>
</file>